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9D44" w14:textId="77777777" w:rsidR="00CC0F8D" w:rsidRPr="00CC0F8D" w:rsidRDefault="00CC0F8D" w:rsidP="00CC0F8D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C0F8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589D656B" w14:textId="472F1CE8" w:rsidR="00CC0F8D" w:rsidRPr="00CC0F8D" w:rsidRDefault="00CC0F8D" w:rsidP="00CC0F8D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C0F8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DUBROVAČKO NERETVANSKA ŽUPANIJA</w:t>
      </w:r>
    </w:p>
    <w:p w14:paraId="2948B14F" w14:textId="77777777" w:rsidR="00CC0F8D" w:rsidRPr="00CC0F8D" w:rsidRDefault="00CC0F8D" w:rsidP="00CC0F8D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C0F8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OSNOVNA ŠKOLA FRA ANTE GNJEČA</w:t>
      </w:r>
    </w:p>
    <w:p w14:paraId="64C6EBB4" w14:textId="77777777" w:rsidR="00CC0F8D" w:rsidRPr="00CC0F8D" w:rsidRDefault="00CC0F8D" w:rsidP="00CC0F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0F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Petra </w:t>
      </w:r>
      <w:proofErr w:type="spellStart"/>
      <w:r w:rsidRPr="00CC0F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Kežića</w:t>
      </w:r>
      <w:proofErr w:type="spellEnd"/>
      <w:r w:rsidRPr="00CC0F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2, 20345 </w:t>
      </w:r>
      <w:proofErr w:type="spellStart"/>
      <w:r w:rsidRPr="00CC0F8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Staševica</w:t>
      </w:r>
      <w:proofErr w:type="spellEnd"/>
    </w:p>
    <w:p w14:paraId="3E4D4796" w14:textId="370A07ED" w:rsidR="00CC0F8D" w:rsidRPr="00CC0F8D" w:rsidRDefault="00CC0F8D" w:rsidP="00CC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</w:t>
      </w:r>
      <w:r w:rsidR="00D46B9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>-03/</w:t>
      </w:r>
      <w:r w:rsidR="00E57A8F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35C00E40" w14:textId="002AF5E8" w:rsidR="00CC0F8D" w:rsidRPr="00CC0F8D" w:rsidRDefault="00CC0F8D" w:rsidP="00CC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>: 21</w:t>
      </w:r>
      <w:r w:rsidR="00FE329F">
        <w:rPr>
          <w:rFonts w:ascii="Times New Roman" w:eastAsia="Times New Roman" w:hAnsi="Times New Roman" w:cs="Times New Roman"/>
          <w:sz w:val="24"/>
          <w:szCs w:val="24"/>
          <w:lang w:eastAsia="hr-HR"/>
        </w:rPr>
        <w:t>17-146-2</w:t>
      </w:r>
      <w:r w:rsidR="00D46B9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E329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57A8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23EF6F0A" w14:textId="58745C17" w:rsidR="00CC0F8D" w:rsidRPr="00CC0F8D" w:rsidRDefault="00CC0F8D" w:rsidP="00CC0F8D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hr-HR"/>
        </w:rPr>
      </w:pPr>
      <w:proofErr w:type="spellStart"/>
      <w:r w:rsidRP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>Staševica</w:t>
      </w:r>
      <w:proofErr w:type="spellEnd"/>
      <w:r w:rsidRP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E329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46B9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26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ožujka</w:t>
      </w:r>
      <w:r w:rsidR="00FE32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46B9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.godine</w:t>
      </w:r>
      <w:r w:rsidRPr="00CC0F8D">
        <w:rPr>
          <w:rFonts w:ascii="Times New Roman" w:eastAsia="Times New Roman" w:hAnsi="Times New Roman" w:cs="Times New Roman"/>
          <w:b/>
          <w:color w:val="0D0D0D"/>
          <w:sz w:val="24"/>
          <w:szCs w:val="24"/>
          <w:lang w:eastAsia="hr-HR"/>
        </w:rPr>
        <w:t xml:space="preserve">   </w:t>
      </w:r>
    </w:p>
    <w:p w14:paraId="5985E523" w14:textId="77777777" w:rsidR="00A262C5" w:rsidRDefault="00A262C5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DB0E39" w14:textId="77777777" w:rsidR="00A262C5" w:rsidRDefault="00A262C5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2A8005" w14:textId="77777777" w:rsidR="00A262C5" w:rsidRDefault="00A262C5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9A758D" w14:textId="0EBD6DD0" w:rsidR="00A21E22" w:rsidRPr="00A21E22" w:rsidRDefault="00A21E22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1D9C5301" w14:textId="0D8D703A" w:rsidR="00A21E22" w:rsidRPr="00A21E22" w:rsidRDefault="00A21E22" w:rsidP="00CC0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 članka 86. stavka 3. Zakona o proračunu („Narodne novine“, br. 144/21), a na prijedlog ravnatelj</w:t>
      </w:r>
      <w:r w:rsid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>ce  Osnovne škole</w:t>
      </w:r>
      <w:r w:rsid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fra Ante </w:t>
      </w:r>
      <w:proofErr w:type="spellStart"/>
      <w:r w:rsid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>Gnječa</w:t>
      </w:r>
      <w:proofErr w:type="spellEnd"/>
      <w:r w:rsid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>Staševici</w:t>
      </w:r>
      <w:proofErr w:type="spellEnd"/>
      <w:r w:rsid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</w:t>
      </w:r>
      <w:r w:rsidR="00FE32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Osnovne škole fra Ante </w:t>
      </w:r>
      <w:proofErr w:type="spellStart"/>
      <w:r w:rsidR="00FE329F">
        <w:rPr>
          <w:rFonts w:ascii="Times New Roman" w:eastAsia="Times New Roman" w:hAnsi="Times New Roman" w:cs="Times New Roman"/>
          <w:sz w:val="24"/>
          <w:szCs w:val="24"/>
          <w:lang w:eastAsia="hr-HR"/>
        </w:rPr>
        <w:t>Gnječa</w:t>
      </w:r>
      <w:proofErr w:type="spellEnd"/>
      <w:r w:rsidR="00FE32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D46B9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A167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 održanoj</w:t>
      </w:r>
      <w:r w:rsid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E329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46B9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ožujka </w:t>
      </w: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D46B9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donio </w:t>
      </w:r>
    </w:p>
    <w:p w14:paraId="11290A5C" w14:textId="77777777" w:rsidR="00A21E22" w:rsidRPr="00A21E22" w:rsidRDefault="00A21E22" w:rsidP="00CC0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7F24DA" w14:textId="77777777" w:rsidR="00A21E22" w:rsidRPr="00A21E22" w:rsidRDefault="00A21E22" w:rsidP="00CC0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B5B4F3" w14:textId="77777777" w:rsidR="00A21E22" w:rsidRPr="00A21E22" w:rsidRDefault="00A21E22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EB7FCE" w14:textId="77777777" w:rsidR="00A21E22" w:rsidRPr="00A21E22" w:rsidRDefault="00A21E22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1E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O D L U K U</w:t>
      </w:r>
    </w:p>
    <w:p w14:paraId="5492DE26" w14:textId="77777777" w:rsidR="00A21E22" w:rsidRPr="00A21E22" w:rsidRDefault="00A21E22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1612941" w14:textId="77777777" w:rsidR="00A21E22" w:rsidRPr="00A21E22" w:rsidRDefault="00A21E22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786719" w14:textId="77777777" w:rsidR="00A21E22" w:rsidRPr="00A21E22" w:rsidRDefault="00A21E22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I.</w:t>
      </w:r>
    </w:p>
    <w:p w14:paraId="511804AB" w14:textId="77777777" w:rsidR="00A21E22" w:rsidRPr="00A21E22" w:rsidRDefault="00A21E22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78051D" w14:textId="2BB31062" w:rsidR="00A21E22" w:rsidRPr="00A21E22" w:rsidRDefault="00A21E22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 se </w:t>
      </w:r>
      <w:r w:rsidR="00FE329F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>odišnji izvještaj o izvršenju financijskog plana Osnovne škole</w:t>
      </w:r>
      <w:r w:rsid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fra Ante </w:t>
      </w:r>
      <w:proofErr w:type="spellStart"/>
      <w:r w:rsid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>Gnječa</w:t>
      </w:r>
      <w:proofErr w:type="spellEnd"/>
      <w:r w:rsid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proofErr w:type="spellStart"/>
      <w:r w:rsidR="00CC0F8D">
        <w:rPr>
          <w:rFonts w:ascii="Times New Roman" w:eastAsia="Times New Roman" w:hAnsi="Times New Roman" w:cs="Times New Roman"/>
          <w:sz w:val="24"/>
          <w:szCs w:val="24"/>
          <w:lang w:eastAsia="hr-HR"/>
        </w:rPr>
        <w:t>Staševici</w:t>
      </w:r>
      <w:proofErr w:type="spellEnd"/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za 202</w:t>
      </w:r>
      <w:r w:rsidR="00E57A8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14690015" w14:textId="77777777" w:rsidR="00A21E22" w:rsidRPr="00A21E22" w:rsidRDefault="00A21E22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34D13D" w14:textId="77777777" w:rsidR="00A21E22" w:rsidRPr="00A21E22" w:rsidRDefault="00A21E22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4BE00F" w14:textId="77777777" w:rsidR="00A21E22" w:rsidRPr="00A21E22" w:rsidRDefault="00A21E22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DF838D" w14:textId="77777777" w:rsidR="00A21E22" w:rsidRPr="00A21E22" w:rsidRDefault="00A21E22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BB1513" w14:textId="7A7D3508" w:rsidR="00A21E22" w:rsidRPr="00A21E22" w:rsidRDefault="00A21E22" w:rsidP="00FE32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</w:t>
      </w:r>
      <w:r w:rsidR="00FE32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r w:rsidR="00FE32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7A8F">
        <w:rPr>
          <w:rFonts w:ascii="Times New Roman" w:eastAsia="Times New Roman" w:hAnsi="Times New Roman" w:cs="Times New Roman"/>
          <w:sz w:val="24"/>
          <w:szCs w:val="24"/>
          <w:lang w:eastAsia="hr-HR"/>
        </w:rPr>
        <w:t>Š</w:t>
      </w: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>kolskog odbora</w:t>
      </w:r>
    </w:p>
    <w:p w14:paraId="162435B3" w14:textId="3288489E" w:rsidR="00A21E22" w:rsidRPr="00A21E22" w:rsidRDefault="00A21E22" w:rsidP="00FE32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</w:t>
      </w:r>
      <w:r w:rsidR="00A262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Kristina Matić</w:t>
      </w:r>
    </w:p>
    <w:p w14:paraId="062CDC90" w14:textId="77777777" w:rsidR="00A21E22" w:rsidRPr="00A21E22" w:rsidRDefault="00A21E22" w:rsidP="00FE32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</w:t>
      </w:r>
    </w:p>
    <w:p w14:paraId="41826706" w14:textId="77777777" w:rsidR="00FE329F" w:rsidRDefault="00FE329F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25A592" w14:textId="77777777" w:rsidR="00FE329F" w:rsidRDefault="00FE329F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E4E9A5" w14:textId="77777777" w:rsidR="00FE329F" w:rsidRDefault="00FE329F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2BAC2" w14:textId="77777777" w:rsidR="00FE329F" w:rsidRDefault="00FE329F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162D33" w14:textId="6CE44FB5" w:rsidR="00A21E22" w:rsidRDefault="00A21E22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3FBBE789" w14:textId="75DCC754" w:rsidR="00FE329F" w:rsidRPr="00A21E22" w:rsidRDefault="00FE329F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Upravni odjel za obrazovanje, kulturu i sport, Pred Dvorom 1, 20000 Dubrovnik</w:t>
      </w:r>
    </w:p>
    <w:p w14:paraId="27D0A970" w14:textId="1BBCD724" w:rsidR="00A21E22" w:rsidRPr="00A21E22" w:rsidRDefault="00FE329F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A21E22"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>. Računovodstvo</w:t>
      </w:r>
    </w:p>
    <w:p w14:paraId="0B00F21A" w14:textId="3D1C0B0D" w:rsidR="00A21E22" w:rsidRPr="00A21E22" w:rsidRDefault="00FE329F" w:rsidP="00A21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A21E22" w:rsidRPr="00A21E22">
        <w:rPr>
          <w:rFonts w:ascii="Times New Roman" w:eastAsia="Times New Roman" w:hAnsi="Times New Roman" w:cs="Times New Roman"/>
          <w:sz w:val="24"/>
          <w:szCs w:val="24"/>
          <w:lang w:eastAsia="hr-HR"/>
        </w:rPr>
        <w:t>. Pismohrana</w:t>
      </w:r>
    </w:p>
    <w:p w14:paraId="3E5493B5" w14:textId="77777777" w:rsidR="00A21E22" w:rsidRPr="00A21E22" w:rsidRDefault="00A21E22" w:rsidP="00A21E22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14:paraId="4DB34C70" w14:textId="77777777" w:rsidR="00A21E22" w:rsidRPr="00A21E22" w:rsidRDefault="00A21E22" w:rsidP="00A21E22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23C4A5" w14:textId="77777777" w:rsidR="005F36DE" w:rsidRDefault="005F36DE"/>
    <w:sectPr w:rsidR="005F3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22"/>
    <w:rsid w:val="004A1672"/>
    <w:rsid w:val="005F36DE"/>
    <w:rsid w:val="00932460"/>
    <w:rsid w:val="00A21E22"/>
    <w:rsid w:val="00A262C5"/>
    <w:rsid w:val="00BA2497"/>
    <w:rsid w:val="00C414FF"/>
    <w:rsid w:val="00CC0F8D"/>
    <w:rsid w:val="00D46B98"/>
    <w:rsid w:val="00E57A8F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22FC"/>
  <w15:chartTrackingRefBased/>
  <w15:docId w15:val="{A7D6C943-AC2C-48B6-AAB6-A350D2A2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0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Matić</dc:creator>
  <cp:keywords/>
  <dc:description/>
  <cp:lastModifiedBy>Kristina</cp:lastModifiedBy>
  <cp:revision>5</cp:revision>
  <cp:lastPrinted>2026-03-25T11:47:00Z</cp:lastPrinted>
  <dcterms:created xsi:type="dcterms:W3CDTF">2026-03-23T12:33:00Z</dcterms:created>
  <dcterms:modified xsi:type="dcterms:W3CDTF">2026-03-25T11:51:00Z</dcterms:modified>
</cp:coreProperties>
</file>